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D2" w:rsidRPr="00E77279" w:rsidRDefault="00C252D2" w:rsidP="00C252D2">
      <w:pPr>
        <w:jc w:val="center"/>
        <w:rPr>
          <w:b/>
        </w:rPr>
      </w:pPr>
      <w:r>
        <w:rPr>
          <w:b/>
        </w:rPr>
        <w:t>NOTICE OF PUBLIC</w:t>
      </w:r>
      <w:r w:rsidR="00E54779">
        <w:rPr>
          <w:b/>
        </w:rPr>
        <w:t xml:space="preserve"> MEETING</w:t>
      </w:r>
    </w:p>
    <w:p w:rsidR="00C252D2" w:rsidRDefault="00165F39" w:rsidP="00C252D2">
      <w:pPr>
        <w:jc w:val="center"/>
      </w:pPr>
      <w:r>
        <w:t>THE CITY OF ROCKY RIVER</w:t>
      </w:r>
    </w:p>
    <w:p w:rsidR="00C252D2" w:rsidRDefault="00A241D7" w:rsidP="00C52142">
      <w:pPr>
        <w:jc w:val="center"/>
      </w:pPr>
      <w:r>
        <w:t>DESIGN AND CONSTRUCTION BOARD OF REVIEW</w:t>
      </w:r>
    </w:p>
    <w:p w:rsidR="00776F65" w:rsidRDefault="00776F65" w:rsidP="00C252D2">
      <w:pPr>
        <w:jc w:val="center"/>
      </w:pPr>
      <w:r>
        <w:t>ON</w:t>
      </w:r>
    </w:p>
    <w:p w:rsidR="00C52142" w:rsidRDefault="00EB0C13" w:rsidP="00C52142">
      <w:pPr>
        <w:jc w:val="center"/>
      </w:pPr>
      <w:r>
        <w:t>WEDNESDAY, FEBRUARY 22</w:t>
      </w:r>
      <w:bookmarkStart w:id="0" w:name="_GoBack"/>
      <w:bookmarkEnd w:id="0"/>
      <w:r w:rsidR="00821197">
        <w:t>,</w:t>
      </w:r>
      <w:r w:rsidR="00A50CB2">
        <w:t xml:space="preserve"> 202</w:t>
      </w:r>
      <w:r w:rsidR="00931C29">
        <w:t>3</w:t>
      </w:r>
      <w:r w:rsidR="00A50CB2">
        <w:t xml:space="preserve"> </w:t>
      </w:r>
      <w:r w:rsidR="00776F65">
        <w:t xml:space="preserve">AT </w:t>
      </w:r>
      <w:r w:rsidR="00E54779" w:rsidRPr="00E54779">
        <w:rPr>
          <w:b/>
          <w:sz w:val="32"/>
          <w:szCs w:val="32"/>
        </w:rPr>
        <w:t>4:45</w:t>
      </w:r>
      <w:r w:rsidR="00C52142">
        <w:t xml:space="preserve"> PM</w:t>
      </w:r>
    </w:p>
    <w:p w:rsidR="00776F65" w:rsidRDefault="00C52142" w:rsidP="00C52142">
      <w:pPr>
        <w:jc w:val="center"/>
      </w:pPr>
      <w:r w:rsidRPr="00C52142">
        <w:t xml:space="preserve"> IN COUNCIL CHAMBERS OF ROCKY RIVER CITY HALL</w:t>
      </w:r>
    </w:p>
    <w:p w:rsidR="00B83AED" w:rsidRDefault="00B83AED" w:rsidP="00C52142">
      <w:pPr>
        <w:jc w:val="center"/>
      </w:pPr>
    </w:p>
    <w:p w:rsidR="006E1A68" w:rsidRPr="00EC2F4C" w:rsidRDefault="00165F39" w:rsidP="00EC2F4C">
      <w:pPr>
        <w:jc w:val="center"/>
        <w:rPr>
          <w:u w:val="single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7A392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</w:p>
    <w:p w:rsidR="005A5F39" w:rsidRDefault="005A5F39" w:rsidP="007A3922">
      <w:pPr>
        <w:tabs>
          <w:tab w:val="left" w:pos="720"/>
        </w:tabs>
        <w:ind w:left="4410" w:hanging="4050"/>
      </w:pPr>
    </w:p>
    <w:p w:rsidR="007A5B57" w:rsidRDefault="00E54779" w:rsidP="00AE3A4F">
      <w:pPr>
        <w:tabs>
          <w:tab w:val="left" w:pos="180"/>
          <w:tab w:val="left" w:pos="450"/>
        </w:tabs>
        <w:ind w:left="5040" w:hanging="5040"/>
      </w:pPr>
      <w:r>
        <w:tab/>
        <w:t>1.</w:t>
      </w:r>
      <w:r>
        <w:tab/>
      </w:r>
      <w:r w:rsidRPr="00E54779">
        <w:rPr>
          <w:b/>
        </w:rPr>
        <w:t>DESIGN BOARD MEMBERS</w:t>
      </w:r>
      <w:r>
        <w:tab/>
      </w:r>
      <w:r w:rsidR="00574A62">
        <w:t xml:space="preserve">Board </w:t>
      </w:r>
      <w:r>
        <w:t>Discussion Re: Agenda Submissions</w:t>
      </w:r>
    </w:p>
    <w:p w:rsidR="00E54779" w:rsidRDefault="00E54779" w:rsidP="00AE3A4F">
      <w:pPr>
        <w:tabs>
          <w:tab w:val="left" w:pos="180"/>
          <w:tab w:val="left" w:pos="450"/>
        </w:tabs>
        <w:ind w:left="5220" w:hanging="5220"/>
      </w:pPr>
      <w:r>
        <w:tab/>
      </w:r>
      <w:r>
        <w:tab/>
      </w:r>
      <w:r w:rsidRPr="00E54779">
        <w:rPr>
          <w:b/>
        </w:rPr>
        <w:t>PRE-MEETING</w:t>
      </w:r>
    </w:p>
    <w:p w:rsidR="00E54779" w:rsidRDefault="00E54779" w:rsidP="00AE3A4F">
      <w:pPr>
        <w:tabs>
          <w:tab w:val="left" w:pos="180"/>
          <w:tab w:val="left" w:pos="450"/>
        </w:tabs>
        <w:ind w:left="5220" w:hanging="5220"/>
      </w:pPr>
    </w:p>
    <w:p w:rsidR="00E54779" w:rsidRDefault="00E54779" w:rsidP="00AE3A4F">
      <w:pPr>
        <w:tabs>
          <w:tab w:val="left" w:pos="180"/>
          <w:tab w:val="left" w:pos="450"/>
        </w:tabs>
        <w:ind w:left="5040" w:hanging="5040"/>
      </w:pPr>
    </w:p>
    <w:p w:rsidR="008900AF" w:rsidRDefault="00E54779" w:rsidP="00AE3A4F">
      <w:pPr>
        <w:tabs>
          <w:tab w:val="left" w:pos="180"/>
          <w:tab w:val="left" w:pos="450"/>
          <w:tab w:val="left" w:pos="540"/>
        </w:tabs>
        <w:ind w:left="5040" w:hanging="5040"/>
      </w:pPr>
      <w:r>
        <w:tab/>
      </w:r>
      <w:r w:rsidR="00574A62">
        <w:t>2.</w:t>
      </w:r>
      <w:r w:rsidR="00574A62">
        <w:tab/>
      </w:r>
      <w:r w:rsidR="008900AF" w:rsidRPr="008900AF">
        <w:rPr>
          <w:b/>
        </w:rPr>
        <w:t xml:space="preserve">TAZA </w:t>
      </w:r>
      <w:r w:rsidR="008900AF">
        <w:rPr>
          <w:b/>
        </w:rPr>
        <w:t>– A LEBANESE GRILL</w:t>
      </w:r>
      <w:r w:rsidR="008900AF">
        <w:rPr>
          <w:b/>
        </w:rPr>
        <w:tab/>
      </w:r>
      <w:r w:rsidR="008900AF">
        <w:t>Wall Sign</w:t>
      </w:r>
    </w:p>
    <w:p w:rsidR="008900AF" w:rsidRPr="008900AF" w:rsidRDefault="008900AF" w:rsidP="00AE3A4F">
      <w:pPr>
        <w:tabs>
          <w:tab w:val="left" w:pos="180"/>
          <w:tab w:val="left" w:pos="450"/>
          <w:tab w:val="left" w:pos="540"/>
        </w:tabs>
        <w:ind w:left="5040" w:hanging="5040"/>
      </w:pPr>
      <w:r>
        <w:tab/>
      </w:r>
      <w:r>
        <w:tab/>
        <w:t>21310 Detroit Rd.</w:t>
      </w:r>
    </w:p>
    <w:p w:rsidR="008900AF" w:rsidRDefault="008900AF" w:rsidP="00AE3A4F">
      <w:pPr>
        <w:tabs>
          <w:tab w:val="left" w:pos="180"/>
          <w:tab w:val="left" w:pos="450"/>
          <w:tab w:val="left" w:pos="540"/>
        </w:tabs>
        <w:ind w:left="5040" w:hanging="5040"/>
      </w:pPr>
    </w:p>
    <w:p w:rsidR="008900AF" w:rsidRDefault="008900AF" w:rsidP="00AE3A4F">
      <w:pPr>
        <w:tabs>
          <w:tab w:val="left" w:pos="180"/>
          <w:tab w:val="left" w:pos="450"/>
          <w:tab w:val="left" w:pos="540"/>
        </w:tabs>
        <w:ind w:left="5040" w:hanging="5040"/>
      </w:pPr>
    </w:p>
    <w:p w:rsidR="00574A62" w:rsidRDefault="008900AF" w:rsidP="00AE3A4F">
      <w:pPr>
        <w:tabs>
          <w:tab w:val="left" w:pos="180"/>
          <w:tab w:val="left" w:pos="450"/>
          <w:tab w:val="left" w:pos="540"/>
        </w:tabs>
        <w:ind w:left="5040" w:hanging="5040"/>
      </w:pPr>
      <w:r>
        <w:tab/>
        <w:t>3.</w:t>
      </w:r>
      <w:r>
        <w:tab/>
      </w:r>
      <w:r w:rsidR="00574A62" w:rsidRPr="008900AF">
        <w:rPr>
          <w:b/>
        </w:rPr>
        <w:t>NICK RUSSO</w:t>
      </w:r>
      <w:r w:rsidR="00574A62" w:rsidRPr="008900AF">
        <w:tab/>
      </w:r>
      <w:r w:rsidR="00574A62">
        <w:t xml:space="preserve">Covered Patio </w:t>
      </w:r>
    </w:p>
    <w:p w:rsidR="00E54779" w:rsidRDefault="00574A62" w:rsidP="00AE3A4F">
      <w:pPr>
        <w:tabs>
          <w:tab w:val="left" w:pos="180"/>
          <w:tab w:val="left" w:pos="450"/>
          <w:tab w:val="left" w:pos="540"/>
        </w:tabs>
        <w:ind w:left="5040" w:hanging="5040"/>
      </w:pPr>
      <w:r>
        <w:tab/>
      </w:r>
      <w:r>
        <w:tab/>
      </w:r>
      <w:r w:rsidRPr="00574A62">
        <w:t>21315 Kenwood Ave.</w:t>
      </w:r>
      <w:r>
        <w:tab/>
      </w:r>
    </w:p>
    <w:p w:rsidR="00E54779" w:rsidRDefault="00E54779" w:rsidP="00AE3A4F">
      <w:pPr>
        <w:tabs>
          <w:tab w:val="left" w:pos="180"/>
          <w:tab w:val="left" w:pos="450"/>
        </w:tabs>
        <w:ind w:left="5040" w:hanging="5040"/>
      </w:pPr>
    </w:p>
    <w:p w:rsidR="00E54779" w:rsidRDefault="00E54779" w:rsidP="00AE3A4F">
      <w:pPr>
        <w:tabs>
          <w:tab w:val="left" w:pos="180"/>
          <w:tab w:val="left" w:pos="450"/>
        </w:tabs>
        <w:ind w:left="5040" w:hanging="5040"/>
      </w:pPr>
    </w:p>
    <w:p w:rsidR="00E54779" w:rsidRDefault="00574A62" w:rsidP="00AE3A4F">
      <w:pPr>
        <w:tabs>
          <w:tab w:val="left" w:pos="180"/>
          <w:tab w:val="left" w:pos="450"/>
          <w:tab w:val="left" w:pos="540"/>
        </w:tabs>
        <w:ind w:left="5040" w:hanging="5040"/>
      </w:pPr>
      <w:r>
        <w:tab/>
      </w:r>
      <w:r w:rsidR="008900AF">
        <w:t>4</w:t>
      </w:r>
      <w:r>
        <w:t>.</w:t>
      </w:r>
      <w:r w:rsidR="00E54779">
        <w:tab/>
      </w:r>
      <w:r w:rsidR="00E54779" w:rsidRPr="00E54779">
        <w:rPr>
          <w:b/>
        </w:rPr>
        <w:t>MICHAEL AND JENNY HAWE</w:t>
      </w:r>
      <w:r w:rsidR="00E54779" w:rsidRPr="00E54779">
        <w:tab/>
      </w:r>
      <w:r w:rsidR="00E54779">
        <w:t>Addition</w:t>
      </w:r>
    </w:p>
    <w:p w:rsidR="00E54779" w:rsidRPr="00E54779" w:rsidRDefault="00E54779" w:rsidP="00AE3A4F">
      <w:pPr>
        <w:tabs>
          <w:tab w:val="left" w:pos="180"/>
          <w:tab w:val="left" w:pos="450"/>
          <w:tab w:val="left" w:pos="540"/>
        </w:tabs>
      </w:pPr>
      <w:r>
        <w:tab/>
      </w:r>
      <w:r w:rsidR="003E2F23">
        <w:tab/>
      </w:r>
      <w:r w:rsidRPr="00E54779">
        <w:t>1825 Hampton Rd.</w:t>
      </w:r>
      <w:r w:rsidRPr="00E54779">
        <w:tab/>
      </w:r>
    </w:p>
    <w:p w:rsidR="00E54779" w:rsidRDefault="00E54779" w:rsidP="00AE3A4F">
      <w:pPr>
        <w:tabs>
          <w:tab w:val="left" w:pos="180"/>
          <w:tab w:val="left" w:pos="450"/>
        </w:tabs>
      </w:pPr>
    </w:p>
    <w:p w:rsidR="00574A62" w:rsidRPr="00E54779" w:rsidRDefault="00574A62" w:rsidP="00AE3A4F">
      <w:pPr>
        <w:tabs>
          <w:tab w:val="left" w:pos="180"/>
          <w:tab w:val="left" w:pos="450"/>
        </w:tabs>
      </w:pPr>
    </w:p>
    <w:p w:rsidR="00E54779" w:rsidRPr="00E54779" w:rsidRDefault="00574A62" w:rsidP="00AE3A4F">
      <w:pPr>
        <w:tabs>
          <w:tab w:val="left" w:pos="180"/>
          <w:tab w:val="left" w:pos="270"/>
          <w:tab w:val="left" w:pos="450"/>
          <w:tab w:val="left" w:pos="540"/>
        </w:tabs>
        <w:ind w:left="5040" w:hanging="5040"/>
      </w:pPr>
      <w:r>
        <w:tab/>
      </w:r>
      <w:r w:rsidR="008900AF">
        <w:t>5</w:t>
      </w:r>
      <w:r>
        <w:t>.</w:t>
      </w:r>
      <w:r>
        <w:tab/>
      </w:r>
      <w:r w:rsidR="00E54779" w:rsidRPr="008900AF">
        <w:rPr>
          <w:b/>
        </w:rPr>
        <w:t>JOEL &amp; AMY SOLAK</w:t>
      </w:r>
      <w:r w:rsidR="00E54779" w:rsidRPr="008900AF">
        <w:tab/>
      </w:r>
      <w:r>
        <w:t>Two-</w:t>
      </w:r>
      <w:r w:rsidRPr="00E54779">
        <w:t xml:space="preserve">story </w:t>
      </w:r>
      <w:r>
        <w:t>G</w:t>
      </w:r>
      <w:r w:rsidRPr="00E54779">
        <w:t xml:space="preserve">arage </w:t>
      </w:r>
      <w:r>
        <w:t>A</w:t>
      </w:r>
      <w:r w:rsidRPr="00E54779">
        <w:t>ddition</w:t>
      </w:r>
    </w:p>
    <w:p w:rsidR="00E54779" w:rsidRDefault="00E54779" w:rsidP="00AE3A4F">
      <w:pPr>
        <w:tabs>
          <w:tab w:val="left" w:pos="180"/>
          <w:tab w:val="left" w:pos="450"/>
          <w:tab w:val="left" w:pos="540"/>
        </w:tabs>
        <w:ind w:left="5040" w:hanging="5040"/>
      </w:pPr>
      <w:r w:rsidRPr="00E54779">
        <w:tab/>
      </w:r>
      <w:r w:rsidR="00574A62">
        <w:tab/>
      </w:r>
      <w:r w:rsidRPr="00E54779">
        <w:t>19404 Purnell Ave.</w:t>
      </w:r>
      <w:r w:rsidRPr="00E54779">
        <w:tab/>
      </w:r>
    </w:p>
    <w:p w:rsidR="00574A62" w:rsidRDefault="00574A62" w:rsidP="00AE3A4F">
      <w:pPr>
        <w:tabs>
          <w:tab w:val="left" w:pos="180"/>
          <w:tab w:val="left" w:pos="450"/>
        </w:tabs>
        <w:ind w:left="5040" w:hanging="5040"/>
      </w:pPr>
    </w:p>
    <w:p w:rsidR="00574A62" w:rsidRPr="00E54779" w:rsidRDefault="00574A62" w:rsidP="00AE3A4F">
      <w:pPr>
        <w:tabs>
          <w:tab w:val="left" w:pos="180"/>
          <w:tab w:val="left" w:pos="450"/>
        </w:tabs>
        <w:ind w:left="5040" w:hanging="5040"/>
      </w:pPr>
    </w:p>
    <w:p w:rsidR="00574A62" w:rsidRDefault="00574A62" w:rsidP="00AE3A4F">
      <w:pPr>
        <w:tabs>
          <w:tab w:val="left" w:pos="180"/>
          <w:tab w:val="left" w:pos="270"/>
          <w:tab w:val="left" w:pos="450"/>
          <w:tab w:val="left" w:pos="540"/>
        </w:tabs>
        <w:ind w:left="5130" w:hanging="5130"/>
      </w:pPr>
      <w:r>
        <w:tab/>
      </w:r>
      <w:r w:rsidR="008900AF">
        <w:t>6</w:t>
      </w:r>
      <w:r>
        <w:t>.</w:t>
      </w:r>
      <w:r>
        <w:tab/>
      </w:r>
      <w:r>
        <w:rPr>
          <w:b/>
        </w:rPr>
        <w:t>NEIL AND JESSICA HUNT</w:t>
      </w:r>
      <w:r>
        <w:tab/>
        <w:t>Addition</w:t>
      </w:r>
    </w:p>
    <w:p w:rsidR="008900AF" w:rsidRDefault="00574A62" w:rsidP="00AE3A4F">
      <w:pPr>
        <w:tabs>
          <w:tab w:val="left" w:pos="180"/>
          <w:tab w:val="left" w:pos="450"/>
          <w:tab w:val="left" w:pos="540"/>
        </w:tabs>
      </w:pPr>
      <w:r>
        <w:tab/>
      </w:r>
      <w:r>
        <w:tab/>
      </w:r>
      <w:r w:rsidR="003E2F23">
        <w:t>22557 Locust Lane</w:t>
      </w:r>
    </w:p>
    <w:p w:rsidR="008900AF" w:rsidRDefault="008900AF" w:rsidP="00AE3A4F">
      <w:pPr>
        <w:tabs>
          <w:tab w:val="left" w:pos="180"/>
          <w:tab w:val="left" w:pos="450"/>
          <w:tab w:val="left" w:pos="540"/>
        </w:tabs>
      </w:pPr>
    </w:p>
    <w:p w:rsidR="008900AF" w:rsidRDefault="008900AF" w:rsidP="00AE3A4F">
      <w:pPr>
        <w:tabs>
          <w:tab w:val="left" w:pos="180"/>
          <w:tab w:val="left" w:pos="450"/>
          <w:tab w:val="left" w:pos="540"/>
        </w:tabs>
      </w:pPr>
    </w:p>
    <w:p w:rsidR="00453F60" w:rsidRDefault="008900AF" w:rsidP="00AE3A4F">
      <w:pPr>
        <w:tabs>
          <w:tab w:val="left" w:pos="180"/>
          <w:tab w:val="left" w:pos="450"/>
          <w:tab w:val="left" w:pos="540"/>
        </w:tabs>
      </w:pPr>
      <w:r>
        <w:tab/>
        <w:t>7.</w:t>
      </w:r>
      <w:r w:rsidRPr="008900AF">
        <w:rPr>
          <w:b/>
        </w:rPr>
        <w:tab/>
        <w:t>DANNY &amp; MELISSA OVERTON</w:t>
      </w:r>
      <w:r w:rsidR="00453F60">
        <w:tab/>
      </w:r>
      <w:r w:rsidR="00453F60" w:rsidRPr="00453F60">
        <w:tab/>
      </w:r>
      <w:r>
        <w:t>Second Story Addition</w:t>
      </w:r>
    </w:p>
    <w:p w:rsidR="008900AF" w:rsidRDefault="008900AF" w:rsidP="00AE3A4F">
      <w:pPr>
        <w:tabs>
          <w:tab w:val="left" w:pos="180"/>
          <w:tab w:val="left" w:pos="450"/>
          <w:tab w:val="left" w:pos="540"/>
        </w:tabs>
      </w:pPr>
      <w:r>
        <w:tab/>
      </w:r>
      <w:r>
        <w:tab/>
        <w:t>1234 Homeland Dr.</w:t>
      </w:r>
    </w:p>
    <w:p w:rsidR="008900AF" w:rsidRDefault="008900AF" w:rsidP="00AE3A4F">
      <w:pPr>
        <w:tabs>
          <w:tab w:val="left" w:pos="180"/>
          <w:tab w:val="left" w:pos="450"/>
          <w:tab w:val="left" w:pos="540"/>
        </w:tabs>
      </w:pPr>
    </w:p>
    <w:p w:rsidR="00AE3A4F" w:rsidRDefault="008900AF" w:rsidP="00AE3A4F">
      <w:pPr>
        <w:tabs>
          <w:tab w:val="left" w:pos="180"/>
          <w:tab w:val="left" w:pos="450"/>
          <w:tab w:val="left" w:pos="540"/>
        </w:tabs>
      </w:pPr>
      <w:r>
        <w:tab/>
      </w:r>
    </w:p>
    <w:p w:rsidR="008900AF" w:rsidRPr="008900AF" w:rsidRDefault="00AE3A4F" w:rsidP="00AE3A4F">
      <w:pPr>
        <w:tabs>
          <w:tab w:val="left" w:pos="180"/>
          <w:tab w:val="left" w:pos="450"/>
          <w:tab w:val="left" w:pos="540"/>
        </w:tabs>
      </w:pPr>
      <w:r>
        <w:tab/>
      </w:r>
      <w:r w:rsidR="008900AF">
        <w:t>8.</w:t>
      </w:r>
      <w:r w:rsidR="008900AF">
        <w:tab/>
      </w:r>
      <w:r w:rsidR="008900AF" w:rsidRPr="008900AF">
        <w:rPr>
          <w:b/>
        </w:rPr>
        <w:t>FRAZIER DR. NORTH and</w:t>
      </w:r>
      <w:r w:rsidR="008900AF">
        <w:rPr>
          <w:b/>
        </w:rPr>
        <w:tab/>
      </w:r>
      <w:r w:rsidR="008900AF">
        <w:rPr>
          <w:b/>
        </w:rPr>
        <w:tab/>
      </w:r>
      <w:r w:rsidR="008900AF">
        <w:rPr>
          <w:b/>
        </w:rPr>
        <w:tab/>
      </w:r>
      <w:r w:rsidR="008900AF">
        <w:t>2 New Single Family Residences</w:t>
      </w:r>
    </w:p>
    <w:p w:rsidR="008900AF" w:rsidRPr="008900AF" w:rsidRDefault="008900AF" w:rsidP="00AE3A4F">
      <w:pPr>
        <w:tabs>
          <w:tab w:val="left" w:pos="180"/>
          <w:tab w:val="left" w:pos="450"/>
          <w:tab w:val="left" w:pos="540"/>
        </w:tabs>
        <w:rPr>
          <w:b/>
        </w:rPr>
      </w:pPr>
      <w:r w:rsidRPr="008900AF">
        <w:rPr>
          <w:b/>
        </w:rPr>
        <w:tab/>
      </w:r>
      <w:r w:rsidRPr="008900AF">
        <w:rPr>
          <w:b/>
        </w:rPr>
        <w:tab/>
        <w:t>FRAZIER DR. SOUTH</w:t>
      </w:r>
    </w:p>
    <w:p w:rsidR="008900AF" w:rsidRDefault="008900AF" w:rsidP="00AE3A4F">
      <w:pPr>
        <w:tabs>
          <w:tab w:val="left" w:pos="180"/>
          <w:tab w:val="left" w:pos="450"/>
          <w:tab w:val="left" w:pos="540"/>
        </w:tabs>
      </w:pPr>
      <w:r>
        <w:tab/>
      </w:r>
      <w:r>
        <w:tab/>
        <w:t>19338 Frazier Dr.</w:t>
      </w:r>
      <w:r w:rsidR="00AE3A4F">
        <w:t xml:space="preserve"> and</w:t>
      </w:r>
    </w:p>
    <w:p w:rsidR="00AE3A4F" w:rsidRPr="00453F60" w:rsidRDefault="00AE3A4F" w:rsidP="00AE3A4F">
      <w:pPr>
        <w:tabs>
          <w:tab w:val="left" w:pos="180"/>
          <w:tab w:val="left" w:pos="450"/>
          <w:tab w:val="left" w:pos="540"/>
        </w:tabs>
      </w:pPr>
      <w:r>
        <w:tab/>
      </w:r>
      <w:r>
        <w:tab/>
        <w:t>19340 Unit B Frazier Dr.</w:t>
      </w:r>
    </w:p>
    <w:p w:rsidR="00453F60" w:rsidRPr="00453F60" w:rsidRDefault="00453F60" w:rsidP="00AE3A4F">
      <w:pPr>
        <w:tabs>
          <w:tab w:val="left" w:pos="180"/>
          <w:tab w:val="left" w:pos="450"/>
        </w:tabs>
      </w:pPr>
      <w:r w:rsidRPr="00453F60">
        <w:tab/>
      </w:r>
      <w:r w:rsidRPr="00453F60">
        <w:tab/>
        <w:t xml:space="preserve"> </w:t>
      </w:r>
    </w:p>
    <w:p w:rsidR="00C23E61" w:rsidRPr="00C23E61" w:rsidRDefault="00C23E61" w:rsidP="00AE3A4F">
      <w:pPr>
        <w:tabs>
          <w:tab w:val="left" w:pos="180"/>
          <w:tab w:val="left" w:pos="450"/>
        </w:tabs>
      </w:pPr>
    </w:p>
    <w:p w:rsidR="00B43380" w:rsidRDefault="00B43380" w:rsidP="00AE3A4F">
      <w:pPr>
        <w:tabs>
          <w:tab w:val="left" w:pos="180"/>
          <w:tab w:val="left" w:pos="450"/>
        </w:tabs>
        <w:ind w:left="5040" w:hanging="5040"/>
      </w:pPr>
    </w:p>
    <w:p w:rsidR="00B43380" w:rsidRDefault="00B43380" w:rsidP="00574A62">
      <w:pPr>
        <w:tabs>
          <w:tab w:val="left" w:pos="360"/>
        </w:tabs>
        <w:ind w:left="5040" w:hanging="5040"/>
      </w:pPr>
    </w:p>
    <w:sectPr w:rsidR="00B43380" w:rsidSect="00351431">
      <w:pgSz w:w="12240" w:h="15840"/>
      <w:pgMar w:top="1260" w:right="900" w:bottom="45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67CA"/>
    <w:multiLevelType w:val="hybridMultilevel"/>
    <w:tmpl w:val="763C500C"/>
    <w:lvl w:ilvl="0" w:tplc="69A20BAE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7FCB"/>
    <w:multiLevelType w:val="hybridMultilevel"/>
    <w:tmpl w:val="92B0D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D2"/>
    <w:rsid w:val="000066C7"/>
    <w:rsid w:val="00011457"/>
    <w:rsid w:val="00031C1B"/>
    <w:rsid w:val="00053F2C"/>
    <w:rsid w:val="00077BD8"/>
    <w:rsid w:val="00082C0C"/>
    <w:rsid w:val="000C74C0"/>
    <w:rsid w:val="000D1E4D"/>
    <w:rsid w:val="000D5BEF"/>
    <w:rsid w:val="000F7F44"/>
    <w:rsid w:val="00102C02"/>
    <w:rsid w:val="00112D8F"/>
    <w:rsid w:val="00121824"/>
    <w:rsid w:val="00152F4A"/>
    <w:rsid w:val="001639E4"/>
    <w:rsid w:val="00165F39"/>
    <w:rsid w:val="001A3664"/>
    <w:rsid w:val="001C00DA"/>
    <w:rsid w:val="001C688F"/>
    <w:rsid w:val="001D5ACA"/>
    <w:rsid w:val="001E3402"/>
    <w:rsid w:val="001E7BF6"/>
    <w:rsid w:val="00202314"/>
    <w:rsid w:val="00216B30"/>
    <w:rsid w:val="002360EC"/>
    <w:rsid w:val="002411C0"/>
    <w:rsid w:val="00252453"/>
    <w:rsid w:val="00270B20"/>
    <w:rsid w:val="00273AAC"/>
    <w:rsid w:val="002830ED"/>
    <w:rsid w:val="00295AC1"/>
    <w:rsid w:val="002B1D56"/>
    <w:rsid w:val="002C5DD3"/>
    <w:rsid w:val="002C6E84"/>
    <w:rsid w:val="002F1457"/>
    <w:rsid w:val="003323E2"/>
    <w:rsid w:val="003347AA"/>
    <w:rsid w:val="0034685B"/>
    <w:rsid w:val="00351431"/>
    <w:rsid w:val="00380540"/>
    <w:rsid w:val="003A127A"/>
    <w:rsid w:val="003A7AEA"/>
    <w:rsid w:val="003B352D"/>
    <w:rsid w:val="003C0492"/>
    <w:rsid w:val="003E2F23"/>
    <w:rsid w:val="003F09F1"/>
    <w:rsid w:val="0042184E"/>
    <w:rsid w:val="0042398A"/>
    <w:rsid w:val="00425C69"/>
    <w:rsid w:val="004265AC"/>
    <w:rsid w:val="00443FD9"/>
    <w:rsid w:val="00453F60"/>
    <w:rsid w:val="00472AE4"/>
    <w:rsid w:val="00474D54"/>
    <w:rsid w:val="004A008B"/>
    <w:rsid w:val="004A120B"/>
    <w:rsid w:val="004A5DF8"/>
    <w:rsid w:val="004B7540"/>
    <w:rsid w:val="004D13B0"/>
    <w:rsid w:val="004D5CBC"/>
    <w:rsid w:val="004D64AE"/>
    <w:rsid w:val="0053050D"/>
    <w:rsid w:val="005337C4"/>
    <w:rsid w:val="00534B9A"/>
    <w:rsid w:val="00551F4E"/>
    <w:rsid w:val="00574A62"/>
    <w:rsid w:val="005A5F39"/>
    <w:rsid w:val="005B46BA"/>
    <w:rsid w:val="00623F87"/>
    <w:rsid w:val="00624397"/>
    <w:rsid w:val="00633DE8"/>
    <w:rsid w:val="00662731"/>
    <w:rsid w:val="00685871"/>
    <w:rsid w:val="00694D96"/>
    <w:rsid w:val="006A5A08"/>
    <w:rsid w:val="006C32DF"/>
    <w:rsid w:val="006D50BB"/>
    <w:rsid w:val="006E1A68"/>
    <w:rsid w:val="006F37F0"/>
    <w:rsid w:val="006F4DCA"/>
    <w:rsid w:val="007012CA"/>
    <w:rsid w:val="00712A8E"/>
    <w:rsid w:val="00745EED"/>
    <w:rsid w:val="007542F7"/>
    <w:rsid w:val="007750AE"/>
    <w:rsid w:val="00776F65"/>
    <w:rsid w:val="00784BA8"/>
    <w:rsid w:val="00793AAB"/>
    <w:rsid w:val="007A3922"/>
    <w:rsid w:val="007A5B57"/>
    <w:rsid w:val="007F7443"/>
    <w:rsid w:val="00821197"/>
    <w:rsid w:val="00867A9F"/>
    <w:rsid w:val="00881E7E"/>
    <w:rsid w:val="00882D44"/>
    <w:rsid w:val="008900AF"/>
    <w:rsid w:val="008A01C7"/>
    <w:rsid w:val="008C22C9"/>
    <w:rsid w:val="008C4951"/>
    <w:rsid w:val="008D65E0"/>
    <w:rsid w:val="008D6E37"/>
    <w:rsid w:val="008E0C80"/>
    <w:rsid w:val="008E2E73"/>
    <w:rsid w:val="00914C20"/>
    <w:rsid w:val="00915096"/>
    <w:rsid w:val="009171CD"/>
    <w:rsid w:val="009269A9"/>
    <w:rsid w:val="00930A1B"/>
    <w:rsid w:val="00931C29"/>
    <w:rsid w:val="00960088"/>
    <w:rsid w:val="00961400"/>
    <w:rsid w:val="009657AA"/>
    <w:rsid w:val="00967F7B"/>
    <w:rsid w:val="0099633B"/>
    <w:rsid w:val="00996CAC"/>
    <w:rsid w:val="009B3561"/>
    <w:rsid w:val="009C368F"/>
    <w:rsid w:val="009C48B3"/>
    <w:rsid w:val="009E26D3"/>
    <w:rsid w:val="009F4A4D"/>
    <w:rsid w:val="00A03D0B"/>
    <w:rsid w:val="00A11540"/>
    <w:rsid w:val="00A241D7"/>
    <w:rsid w:val="00A36BE2"/>
    <w:rsid w:val="00A50CB2"/>
    <w:rsid w:val="00A5144B"/>
    <w:rsid w:val="00A51A78"/>
    <w:rsid w:val="00A77C5D"/>
    <w:rsid w:val="00AB1174"/>
    <w:rsid w:val="00AE3A4F"/>
    <w:rsid w:val="00B114A5"/>
    <w:rsid w:val="00B129E2"/>
    <w:rsid w:val="00B13B41"/>
    <w:rsid w:val="00B26D7B"/>
    <w:rsid w:val="00B32E62"/>
    <w:rsid w:val="00B34E4D"/>
    <w:rsid w:val="00B34FF8"/>
    <w:rsid w:val="00B43380"/>
    <w:rsid w:val="00B60C61"/>
    <w:rsid w:val="00B83AED"/>
    <w:rsid w:val="00B90B11"/>
    <w:rsid w:val="00B93D15"/>
    <w:rsid w:val="00BA3994"/>
    <w:rsid w:val="00BC5976"/>
    <w:rsid w:val="00BC6E4A"/>
    <w:rsid w:val="00BC7E16"/>
    <w:rsid w:val="00BD022D"/>
    <w:rsid w:val="00BF1826"/>
    <w:rsid w:val="00C043A7"/>
    <w:rsid w:val="00C06679"/>
    <w:rsid w:val="00C159CA"/>
    <w:rsid w:val="00C2183E"/>
    <w:rsid w:val="00C23E61"/>
    <w:rsid w:val="00C252D2"/>
    <w:rsid w:val="00C52142"/>
    <w:rsid w:val="00CA48E1"/>
    <w:rsid w:val="00CB3502"/>
    <w:rsid w:val="00CB6AAB"/>
    <w:rsid w:val="00CC0C03"/>
    <w:rsid w:val="00D07C43"/>
    <w:rsid w:val="00D24858"/>
    <w:rsid w:val="00D25667"/>
    <w:rsid w:val="00D277CD"/>
    <w:rsid w:val="00D34C58"/>
    <w:rsid w:val="00D45416"/>
    <w:rsid w:val="00DA580D"/>
    <w:rsid w:val="00DA687E"/>
    <w:rsid w:val="00DE64DB"/>
    <w:rsid w:val="00E13CD3"/>
    <w:rsid w:val="00E2294A"/>
    <w:rsid w:val="00E27B32"/>
    <w:rsid w:val="00E32E62"/>
    <w:rsid w:val="00E369CE"/>
    <w:rsid w:val="00E4182C"/>
    <w:rsid w:val="00E4368D"/>
    <w:rsid w:val="00E51D49"/>
    <w:rsid w:val="00E543D7"/>
    <w:rsid w:val="00E54779"/>
    <w:rsid w:val="00E80C9E"/>
    <w:rsid w:val="00E85FF1"/>
    <w:rsid w:val="00E923F1"/>
    <w:rsid w:val="00E9773E"/>
    <w:rsid w:val="00EA473C"/>
    <w:rsid w:val="00EA5078"/>
    <w:rsid w:val="00EB0C13"/>
    <w:rsid w:val="00EC2F4C"/>
    <w:rsid w:val="00ED22AD"/>
    <w:rsid w:val="00ED3590"/>
    <w:rsid w:val="00ED70A3"/>
    <w:rsid w:val="00EE4FB3"/>
    <w:rsid w:val="00EE74DB"/>
    <w:rsid w:val="00EF130A"/>
    <w:rsid w:val="00F30916"/>
    <w:rsid w:val="00F46303"/>
    <w:rsid w:val="00F472B3"/>
    <w:rsid w:val="00F8257A"/>
    <w:rsid w:val="00F82A93"/>
    <w:rsid w:val="00F94E18"/>
    <w:rsid w:val="00F9531F"/>
    <w:rsid w:val="00FA18AB"/>
    <w:rsid w:val="00FB7E8E"/>
    <w:rsid w:val="00FD3846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DB467"/>
  <w15:chartTrackingRefBased/>
  <w15:docId w15:val="{523FB351-DA48-4267-BDCC-AC7F9915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F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776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3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11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Straub</dc:creator>
  <cp:keywords/>
  <dc:description/>
  <cp:lastModifiedBy>Kate Straub</cp:lastModifiedBy>
  <cp:revision>4</cp:revision>
  <cp:lastPrinted>2023-02-17T17:52:00Z</cp:lastPrinted>
  <dcterms:created xsi:type="dcterms:W3CDTF">2023-02-14T20:20:00Z</dcterms:created>
  <dcterms:modified xsi:type="dcterms:W3CDTF">2023-02-17T18:16:00Z</dcterms:modified>
</cp:coreProperties>
</file>